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May 19-23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did you do over the weekend?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(Half Day)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